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0058F" w14:textId="77777777" w:rsidR="006A66F1" w:rsidRDefault="006A66F1" w:rsidP="006A66F1">
      <w:pPr>
        <w:jc w:val="center"/>
        <w:rPr>
          <w:rFonts w:ascii="Arial" w:hAnsi="Arial" w:cs="Arial"/>
          <w:sz w:val="28"/>
          <w:szCs w:val="28"/>
        </w:rPr>
      </w:pPr>
      <w:r w:rsidRPr="005C0A43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4A7AB10D" wp14:editId="5FE713B7">
            <wp:simplePos x="0" y="0"/>
            <wp:positionH relativeFrom="margin">
              <wp:posOffset>133350</wp:posOffset>
            </wp:positionH>
            <wp:positionV relativeFrom="margin">
              <wp:align>top</wp:align>
            </wp:positionV>
            <wp:extent cx="1265555" cy="1228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66" cy="123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1FEDD" w14:textId="77777777" w:rsidR="006A66F1" w:rsidRDefault="006A66F1" w:rsidP="006A66F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 DOG REGISTER APPLICATION FORM</w:t>
      </w:r>
    </w:p>
    <w:p w14:paraId="003B3BCE" w14:textId="77777777" w:rsidR="006A66F1" w:rsidRDefault="006A66F1" w:rsidP="006A66F1">
      <w:pPr>
        <w:jc w:val="center"/>
        <w:rPr>
          <w:rFonts w:ascii="Arial" w:hAnsi="Arial" w:cs="Arial"/>
          <w:sz w:val="28"/>
          <w:szCs w:val="28"/>
        </w:rPr>
      </w:pPr>
    </w:p>
    <w:p w14:paraId="7B72074D" w14:textId="77777777" w:rsidR="006A66F1" w:rsidRDefault="006A66F1" w:rsidP="006A66F1">
      <w:pPr>
        <w:jc w:val="center"/>
        <w:rPr>
          <w:rFonts w:ascii="Arial" w:hAnsi="Arial" w:cs="Arial"/>
          <w:sz w:val="28"/>
          <w:szCs w:val="28"/>
        </w:rPr>
      </w:pPr>
    </w:p>
    <w:p w14:paraId="608F2163" w14:textId="77777777" w:rsidR="006A66F1" w:rsidRDefault="006A66F1" w:rsidP="006A66F1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6A66F1" w14:paraId="2C6EFB84" w14:textId="77777777" w:rsidTr="00717BC0">
        <w:tc>
          <w:tcPr>
            <w:tcW w:w="4621" w:type="dxa"/>
          </w:tcPr>
          <w:p w14:paraId="6E00CA53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name of dog</w:t>
            </w:r>
          </w:p>
          <w:p w14:paraId="2F5EB98E" w14:textId="77777777" w:rsidR="003773B5" w:rsidRDefault="003773B5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60014989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00721003" w14:textId="77777777" w:rsidTr="00717BC0">
        <w:tc>
          <w:tcPr>
            <w:tcW w:w="4621" w:type="dxa"/>
          </w:tcPr>
          <w:p w14:paraId="38B3BC43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 book or registration number</w:t>
            </w:r>
          </w:p>
          <w:p w14:paraId="624A30DA" w14:textId="77777777" w:rsidR="003773B5" w:rsidRDefault="003773B5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3410538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11911A51" w14:textId="77777777" w:rsidTr="00717BC0">
        <w:tc>
          <w:tcPr>
            <w:tcW w:w="4621" w:type="dxa"/>
          </w:tcPr>
          <w:p w14:paraId="32DCEE53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DoB</w:t>
            </w:r>
            <w:proofErr w:type="spellEnd"/>
          </w:p>
          <w:p w14:paraId="60AFB893" w14:textId="77777777" w:rsidR="003773B5" w:rsidRDefault="003773B5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048BD40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638C62A8" w14:textId="77777777" w:rsidTr="00717BC0">
        <w:tc>
          <w:tcPr>
            <w:tcW w:w="4621" w:type="dxa"/>
          </w:tcPr>
          <w:p w14:paraId="06AB55A5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KC/BVA Hip score</w:t>
            </w:r>
          </w:p>
          <w:p w14:paraId="7601419A" w14:textId="77777777" w:rsidR="003773B5" w:rsidRDefault="003773B5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293EA6A9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13061DA8" w14:textId="77777777" w:rsidTr="00717BC0">
        <w:tc>
          <w:tcPr>
            <w:tcW w:w="4621" w:type="dxa"/>
          </w:tcPr>
          <w:p w14:paraId="1BB1A8E4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KC/BVA Elbow score</w:t>
            </w:r>
          </w:p>
          <w:p w14:paraId="09A8EED9" w14:textId="77777777" w:rsidR="003773B5" w:rsidRDefault="003773B5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0DFC144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76375757" w14:textId="77777777" w:rsidTr="00717BC0">
        <w:tc>
          <w:tcPr>
            <w:tcW w:w="4621" w:type="dxa"/>
          </w:tcPr>
          <w:p w14:paraId="6CAC623D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KC/BVA Eye test result &amp; date</w:t>
            </w:r>
          </w:p>
          <w:p w14:paraId="2C419E72" w14:textId="77777777" w:rsidR="003773B5" w:rsidRDefault="003773B5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6C683E9F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51601A53" w14:textId="77777777" w:rsidTr="00717BC0">
        <w:tc>
          <w:tcPr>
            <w:tcW w:w="4621" w:type="dxa"/>
          </w:tcPr>
          <w:p w14:paraId="441E8EEE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registered owner</w:t>
            </w:r>
          </w:p>
          <w:p w14:paraId="635E10B5" w14:textId="77777777" w:rsidR="003773B5" w:rsidRDefault="003773B5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2AB3DE33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5105F5F1" w14:textId="77777777" w:rsidTr="00717BC0">
        <w:tc>
          <w:tcPr>
            <w:tcW w:w="4621" w:type="dxa"/>
          </w:tcPr>
          <w:p w14:paraId="6EDECD26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</w:t>
            </w:r>
          </w:p>
          <w:p w14:paraId="74711354" w14:textId="77777777" w:rsidR="003773B5" w:rsidRDefault="003773B5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0FF6657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4F48A4C7" w14:textId="77777777" w:rsidTr="00717BC0">
        <w:tc>
          <w:tcPr>
            <w:tcW w:w="4621" w:type="dxa"/>
          </w:tcPr>
          <w:p w14:paraId="6CB8EC53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0D4F1AD3" w14:textId="77777777" w:rsidR="003773B5" w:rsidRDefault="003773B5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2EC4CF12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234DEBE6" w14:textId="77777777" w:rsidTr="00717BC0">
        <w:tc>
          <w:tcPr>
            <w:tcW w:w="4621" w:type="dxa"/>
          </w:tcPr>
          <w:p w14:paraId="30E64BD2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0DF795DA" w14:textId="77777777" w:rsidR="003773B5" w:rsidRDefault="003773B5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6E3C8883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5F9604" w14:textId="77777777" w:rsidR="006A66F1" w:rsidRDefault="006A66F1" w:rsidP="006A66F1">
      <w:pPr>
        <w:pStyle w:val="NoSpacing"/>
        <w:rPr>
          <w:rFonts w:ascii="Arial" w:hAnsi="Arial" w:cs="Arial"/>
          <w:sz w:val="24"/>
          <w:szCs w:val="24"/>
        </w:rPr>
      </w:pPr>
    </w:p>
    <w:p w14:paraId="110B11E4" w14:textId="77777777" w:rsidR="006A66F1" w:rsidRDefault="006A66F1" w:rsidP="006A66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generation pedigree</w:t>
      </w:r>
    </w:p>
    <w:p w14:paraId="70BA03CF" w14:textId="77777777" w:rsidR="003773B5" w:rsidRDefault="003773B5" w:rsidP="006A66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6A66F1" w14:paraId="293C9E43" w14:textId="77777777" w:rsidTr="00717BC0">
        <w:tc>
          <w:tcPr>
            <w:tcW w:w="3080" w:type="dxa"/>
            <w:vMerge w:val="restart"/>
          </w:tcPr>
          <w:p w14:paraId="2B310DF1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</w:tcPr>
          <w:p w14:paraId="13F0A634" w14:textId="77777777" w:rsidR="006A66F1" w:rsidRPr="002D4B4F" w:rsidRDefault="006A66F1" w:rsidP="00717BC0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224CF97" w14:textId="77777777" w:rsidR="006A66F1" w:rsidRPr="002D4B4F" w:rsidRDefault="006A66F1" w:rsidP="00717BC0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A66F1" w14:paraId="1E936D02" w14:textId="77777777" w:rsidTr="00717BC0">
        <w:tc>
          <w:tcPr>
            <w:tcW w:w="3080" w:type="dxa"/>
            <w:vMerge/>
          </w:tcPr>
          <w:p w14:paraId="159031FB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14:paraId="57DA2227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65D264E" w14:textId="77777777" w:rsidR="006A66F1" w:rsidRPr="002D4B4F" w:rsidRDefault="006A66F1" w:rsidP="00717BC0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A66F1" w14:paraId="65E34704" w14:textId="77777777" w:rsidTr="00717BC0">
        <w:tc>
          <w:tcPr>
            <w:tcW w:w="3080" w:type="dxa"/>
            <w:vMerge/>
          </w:tcPr>
          <w:p w14:paraId="18C9A412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</w:tcPr>
          <w:p w14:paraId="0AA7FED0" w14:textId="77777777" w:rsidR="006A66F1" w:rsidRPr="002D4B4F" w:rsidRDefault="006A66F1" w:rsidP="00717BC0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9E734D9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0AA1BC86" w14:textId="77777777" w:rsidTr="00717BC0">
        <w:tc>
          <w:tcPr>
            <w:tcW w:w="3080" w:type="dxa"/>
            <w:vMerge/>
          </w:tcPr>
          <w:p w14:paraId="5B284AA7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14:paraId="33C4DF95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22C214B9" w14:textId="77777777" w:rsidR="006A66F1" w:rsidRPr="002D4B4F" w:rsidRDefault="006A66F1" w:rsidP="00717BC0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A66F1" w14:paraId="4913C2BE" w14:textId="77777777" w:rsidTr="00717BC0">
        <w:tc>
          <w:tcPr>
            <w:tcW w:w="3080" w:type="dxa"/>
            <w:vMerge w:val="restart"/>
          </w:tcPr>
          <w:p w14:paraId="79CA26CF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</w:tcPr>
          <w:p w14:paraId="5B3FD400" w14:textId="77777777" w:rsidR="006A66F1" w:rsidRPr="002D4B4F" w:rsidRDefault="006A66F1" w:rsidP="00717BC0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AB4E721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7A61A171" w14:textId="77777777" w:rsidTr="00717BC0">
        <w:tc>
          <w:tcPr>
            <w:tcW w:w="3080" w:type="dxa"/>
            <w:vMerge/>
          </w:tcPr>
          <w:p w14:paraId="1622C021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14:paraId="4E3161F1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7873DFB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F1" w14:paraId="5160C37F" w14:textId="77777777" w:rsidTr="00717BC0">
        <w:tc>
          <w:tcPr>
            <w:tcW w:w="3080" w:type="dxa"/>
            <w:vMerge/>
          </w:tcPr>
          <w:p w14:paraId="0E7B7566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</w:tcPr>
          <w:p w14:paraId="31537B95" w14:textId="77777777" w:rsidR="006A66F1" w:rsidRPr="002D4B4F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AB8DF70" w14:textId="77777777" w:rsidR="006A66F1" w:rsidRPr="00AE5911" w:rsidRDefault="006A66F1" w:rsidP="00717BC0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A66F1" w14:paraId="6A854682" w14:textId="77777777" w:rsidTr="00717BC0">
        <w:tc>
          <w:tcPr>
            <w:tcW w:w="3080" w:type="dxa"/>
            <w:vMerge/>
          </w:tcPr>
          <w:p w14:paraId="0838C9FD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14:paraId="05A9A324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7E44058" w14:textId="77777777" w:rsidR="006A66F1" w:rsidRDefault="006A66F1" w:rsidP="00717B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EEE190" w14:textId="77777777" w:rsidR="006A66F1" w:rsidRDefault="006A66F1" w:rsidP="006A66F1">
      <w:pPr>
        <w:pStyle w:val="NoSpacing"/>
        <w:rPr>
          <w:rFonts w:ascii="Arial" w:hAnsi="Arial" w:cs="Arial"/>
          <w:sz w:val="24"/>
          <w:szCs w:val="24"/>
        </w:rPr>
      </w:pPr>
    </w:p>
    <w:p w14:paraId="08502037" w14:textId="77777777" w:rsidR="006A66F1" w:rsidRDefault="006A66F1" w:rsidP="006A66F1">
      <w:pPr>
        <w:pStyle w:val="NoSpacing"/>
        <w:rPr>
          <w:rFonts w:ascii="Arial" w:hAnsi="Arial" w:cs="Arial"/>
          <w:sz w:val="24"/>
          <w:szCs w:val="24"/>
        </w:rPr>
      </w:pPr>
    </w:p>
    <w:p w14:paraId="04F09BBA" w14:textId="77777777" w:rsidR="006A66F1" w:rsidRDefault="006A66F1" w:rsidP="006A66F1">
      <w:pPr>
        <w:pStyle w:val="NoSpacing"/>
        <w:rPr>
          <w:rFonts w:ascii="Arial" w:hAnsi="Arial" w:cs="Arial"/>
          <w:sz w:val="24"/>
          <w:szCs w:val="24"/>
        </w:rPr>
      </w:pPr>
    </w:p>
    <w:p w14:paraId="1D92D576" w14:textId="77777777" w:rsidR="006A66F1" w:rsidRDefault="006A66F1" w:rsidP="006A66F1">
      <w:pPr>
        <w:pStyle w:val="NoSpacing"/>
        <w:rPr>
          <w:rFonts w:ascii="Arial" w:hAnsi="Arial" w:cs="Arial"/>
          <w:sz w:val="24"/>
          <w:szCs w:val="24"/>
        </w:rPr>
      </w:pPr>
    </w:p>
    <w:p w14:paraId="2513CDC3" w14:textId="77777777" w:rsidR="006A66F1" w:rsidRDefault="006A66F1" w:rsidP="006A66F1">
      <w:pPr>
        <w:jc w:val="both"/>
        <w:rPr>
          <w:rStyle w:val="HTMLCite"/>
          <w:rFonts w:ascii="Arial" w:hAnsi="Arial" w:cs="Arial"/>
          <w:color w:val="666666"/>
        </w:rPr>
      </w:pPr>
      <w:r>
        <w:rPr>
          <w:rFonts w:ascii="Arial" w:hAnsi="Arial" w:cs="Arial"/>
          <w:sz w:val="24"/>
          <w:szCs w:val="24"/>
        </w:rPr>
        <w:t xml:space="preserve">It is recommended that that the Kennel Clubs Mate Select Inbreeding Coefficient Prediction is checked prior to selecting a stud dog.  This can be accessed via the Kennel Club web site at:- </w:t>
      </w:r>
      <w:hyperlink r:id="rId5" w:history="1">
        <w:r w:rsidRPr="00912221">
          <w:rPr>
            <w:rStyle w:val="Hyperlink"/>
            <w:rFonts w:ascii="Arial" w:hAnsi="Arial" w:cs="Arial"/>
          </w:rPr>
          <w:t>www.thekennelclub.org.uk/services/public/mateselect/inbreed</w:t>
        </w:r>
      </w:hyperlink>
    </w:p>
    <w:p w14:paraId="03C966AB" w14:textId="77777777" w:rsidR="006A66F1" w:rsidRDefault="006A66F1" w:rsidP="006A66F1">
      <w:pPr>
        <w:jc w:val="both"/>
        <w:rPr>
          <w:rFonts w:ascii="Arial" w:hAnsi="Arial" w:cs="Arial"/>
          <w:sz w:val="24"/>
          <w:szCs w:val="24"/>
        </w:rPr>
      </w:pPr>
    </w:p>
    <w:p w14:paraId="607463C5" w14:textId="3F8CC25F" w:rsidR="006A66F1" w:rsidRDefault="006A66F1" w:rsidP="006A66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completed, please send the form </w:t>
      </w:r>
      <w:r w:rsidR="00BB4BE7">
        <w:rPr>
          <w:rFonts w:ascii="Arial" w:hAnsi="Arial" w:cs="Arial"/>
          <w:sz w:val="24"/>
          <w:szCs w:val="24"/>
        </w:rPr>
        <w:t xml:space="preserve">and photos to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IWSA Secretary – </w:t>
      </w:r>
      <w:hyperlink r:id="rId6" w:history="1">
        <w:r w:rsidRPr="00912221">
          <w:rPr>
            <w:rStyle w:val="Hyperlink"/>
            <w:rFonts w:ascii="Arial" w:hAnsi="Arial" w:cs="Arial"/>
            <w:sz w:val="24"/>
            <w:szCs w:val="24"/>
          </w:rPr>
          <w:t>hazel.iws@outlook.com</w:t>
        </w:r>
      </w:hyperlink>
    </w:p>
    <w:p w14:paraId="6C245880" w14:textId="77777777" w:rsidR="006A66F1" w:rsidRPr="0069009F" w:rsidRDefault="006A66F1" w:rsidP="006A66F1">
      <w:pPr>
        <w:jc w:val="both"/>
        <w:rPr>
          <w:rFonts w:ascii="Arial" w:hAnsi="Arial" w:cs="Arial"/>
          <w:sz w:val="24"/>
          <w:szCs w:val="24"/>
        </w:rPr>
      </w:pPr>
    </w:p>
    <w:p w14:paraId="496421D5" w14:textId="77777777" w:rsidR="006A66F1" w:rsidRPr="00E1324C" w:rsidRDefault="006A66F1" w:rsidP="006A66F1">
      <w:pPr>
        <w:pStyle w:val="NoSpacing"/>
        <w:rPr>
          <w:rFonts w:ascii="Arial" w:hAnsi="Arial" w:cs="Arial"/>
          <w:sz w:val="24"/>
          <w:szCs w:val="24"/>
        </w:rPr>
      </w:pPr>
    </w:p>
    <w:p w14:paraId="2172C19F" w14:textId="77777777" w:rsidR="00D14B2B" w:rsidRDefault="00BB4BE7"/>
    <w:sectPr w:rsidR="00D14B2B" w:rsidSect="00CF6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F1"/>
    <w:rsid w:val="002D3B92"/>
    <w:rsid w:val="003773B5"/>
    <w:rsid w:val="006A66F1"/>
    <w:rsid w:val="0078632D"/>
    <w:rsid w:val="00BB4BE7"/>
    <w:rsid w:val="00F2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AB78"/>
  <w15:chartTrackingRefBased/>
  <w15:docId w15:val="{1C979562-C16F-4852-845A-C7CBC11F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6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6F1"/>
    <w:pPr>
      <w:spacing w:after="0" w:line="240" w:lineRule="auto"/>
    </w:pPr>
  </w:style>
  <w:style w:type="table" w:styleId="TableGrid">
    <w:name w:val="Table Grid"/>
    <w:basedOn w:val="TableNormal"/>
    <w:uiPriority w:val="59"/>
    <w:rsid w:val="006A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6A66F1"/>
    <w:rPr>
      <w:i/>
      <w:iCs/>
    </w:rPr>
  </w:style>
  <w:style w:type="character" w:styleId="Hyperlink">
    <w:name w:val="Hyperlink"/>
    <w:basedOn w:val="DefaultParagraphFont"/>
    <w:uiPriority w:val="99"/>
    <w:unhideWhenUsed/>
    <w:rsid w:val="006A6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6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zel.iws@outlook.com" TargetMode="External"/><Relationship Id="rId5" Type="http://schemas.openxmlformats.org/officeDocument/2006/relationships/hyperlink" Target="http://www.thekennelclub.org.uk/services/public/mateselect/inbree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Walker</dc:creator>
  <cp:keywords/>
  <dc:description/>
  <cp:lastModifiedBy>Sandra Ramos</cp:lastModifiedBy>
  <cp:revision>2</cp:revision>
  <dcterms:created xsi:type="dcterms:W3CDTF">2019-01-11T17:16:00Z</dcterms:created>
  <dcterms:modified xsi:type="dcterms:W3CDTF">2019-01-11T17:16:00Z</dcterms:modified>
</cp:coreProperties>
</file>